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4" w:rsidRDefault="00FD193D" w:rsidP="00907196">
      <w:pPr>
        <w:jc w:val="center"/>
      </w:pPr>
      <w:bookmarkStart w:id="0" w:name="_GoBack"/>
      <w:r>
        <w:rPr>
          <w:noProof/>
        </w:rPr>
        <w:drawing>
          <wp:inline distT="0" distB="0" distL="0" distR="0" wp14:anchorId="659B6C43" wp14:editId="16952221">
            <wp:extent cx="609567" cy="7109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7" cy="7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212" w:rsidRDefault="00355212">
      <w:pPr>
        <w:jc w:val="center"/>
        <w:rPr>
          <w:b/>
          <w:bCs/>
          <w:sz w:val="28"/>
        </w:rPr>
      </w:pPr>
    </w:p>
    <w:p w:rsidR="006F7EF4" w:rsidRDefault="006F7EF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Ивановская  область</w:t>
      </w:r>
      <w:proofErr w:type="gramEnd"/>
      <w:r>
        <w:rPr>
          <w:b/>
          <w:bCs/>
          <w:sz w:val="28"/>
        </w:rPr>
        <w:t xml:space="preserve">  </w:t>
      </w:r>
    </w:p>
    <w:p w:rsidR="006F7EF4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Приволжский  муниципальный  район</w:t>
      </w:r>
    </w:p>
    <w:p w:rsidR="00772A23" w:rsidRDefault="00BA3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Плёс</w:t>
      </w:r>
      <w:r w:rsidR="00772A23">
        <w:rPr>
          <w:b/>
          <w:bCs/>
          <w:sz w:val="28"/>
        </w:rPr>
        <w:t xml:space="preserve">ское городское поселение </w:t>
      </w:r>
    </w:p>
    <w:p w:rsidR="006F7EF4" w:rsidRDefault="006F7EF4">
      <w:pPr>
        <w:jc w:val="center"/>
        <w:rPr>
          <w:b/>
          <w:bCs/>
          <w:sz w:val="28"/>
        </w:rPr>
      </w:pPr>
    </w:p>
    <w:p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:rsidR="006F7EF4" w:rsidRPr="0089200B" w:rsidRDefault="006F7EF4">
      <w:pPr>
        <w:jc w:val="center"/>
        <w:rPr>
          <w:b/>
          <w:bCs/>
          <w:sz w:val="16"/>
          <w:szCs w:val="16"/>
        </w:rPr>
      </w:pPr>
      <w:r w:rsidRPr="0089200B">
        <w:rPr>
          <w:b/>
          <w:bCs/>
          <w:sz w:val="16"/>
          <w:szCs w:val="16"/>
        </w:rPr>
        <w:t xml:space="preserve"> </w:t>
      </w:r>
    </w:p>
    <w:p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8F5203">
        <w:rPr>
          <w:bCs/>
          <w:sz w:val="28"/>
        </w:rPr>
        <w:t>1</w:t>
      </w:r>
      <w:r w:rsidR="00131692">
        <w:rPr>
          <w:bCs/>
          <w:sz w:val="28"/>
        </w:rPr>
        <w:t>3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131692">
        <w:rPr>
          <w:bCs/>
          <w:sz w:val="28"/>
        </w:rPr>
        <w:t>апреля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DB10B7" w:rsidRPr="00BB668E">
        <w:rPr>
          <w:bCs/>
          <w:sz w:val="28"/>
        </w:rPr>
        <w:t>1</w:t>
      </w:r>
      <w:r w:rsidR="00131692">
        <w:rPr>
          <w:bCs/>
          <w:sz w:val="28"/>
        </w:rPr>
        <w:t>8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907196">
        <w:rPr>
          <w:bCs/>
          <w:sz w:val="28"/>
        </w:rPr>
        <w:t>1</w:t>
      </w:r>
    </w:p>
    <w:p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BB668E" w:rsidRDefault="0080548C" w:rsidP="0080548C">
      <w:pPr>
        <w:jc w:val="both"/>
        <w:rPr>
          <w:sz w:val="28"/>
        </w:rPr>
      </w:pPr>
      <w:r w:rsidRPr="00247311">
        <w:t xml:space="preserve">          </w:t>
      </w:r>
      <w:r w:rsidRPr="00BB668E">
        <w:rPr>
          <w:sz w:val="28"/>
        </w:rPr>
        <w:t xml:space="preserve">В соответствии 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состоявшихся </w:t>
      </w:r>
      <w:r w:rsidR="008F5203">
        <w:rPr>
          <w:sz w:val="28"/>
        </w:rPr>
        <w:t>1</w:t>
      </w:r>
      <w:r w:rsidR="00131692">
        <w:rPr>
          <w:sz w:val="28"/>
        </w:rPr>
        <w:t>3</w:t>
      </w:r>
      <w:r w:rsidRPr="00BB668E">
        <w:rPr>
          <w:sz w:val="28"/>
        </w:rPr>
        <w:t xml:space="preserve"> </w:t>
      </w:r>
      <w:r w:rsidR="00131692">
        <w:rPr>
          <w:sz w:val="28"/>
        </w:rPr>
        <w:t>апреля</w:t>
      </w:r>
      <w:r w:rsidRPr="00BB668E">
        <w:rPr>
          <w:sz w:val="28"/>
        </w:rPr>
        <w:t xml:space="preserve"> 201</w:t>
      </w:r>
      <w:r w:rsidR="00131692">
        <w:rPr>
          <w:sz w:val="28"/>
        </w:rPr>
        <w:t>8</w:t>
      </w:r>
      <w:r w:rsidRPr="00BB668E">
        <w:rPr>
          <w:sz w:val="28"/>
        </w:rPr>
        <w:t xml:space="preserve"> года по рассмотрению отчёта об исполнении бюджета Плёсского городского поселения за 201</w:t>
      </w:r>
      <w:r w:rsidR="00131692">
        <w:rPr>
          <w:sz w:val="28"/>
        </w:rPr>
        <w:t>7</w:t>
      </w:r>
      <w:r w:rsidRPr="00BB668E">
        <w:rPr>
          <w:sz w:val="28"/>
        </w:rPr>
        <w:t xml:space="preserve"> год было принято следующее решение:</w:t>
      </w:r>
    </w:p>
    <w:p w:rsidR="0080548C" w:rsidRPr="00BB668E" w:rsidRDefault="0080548C" w:rsidP="0080548C">
      <w:pPr>
        <w:jc w:val="both"/>
        <w:rPr>
          <w:sz w:val="18"/>
          <w:szCs w:val="16"/>
        </w:rPr>
      </w:pPr>
    </w:p>
    <w:p w:rsidR="0080548C" w:rsidRDefault="0080548C" w:rsidP="00785D40">
      <w:pPr>
        <w:pStyle w:val="a6"/>
        <w:numPr>
          <w:ilvl w:val="1"/>
          <w:numId w:val="7"/>
        </w:numPr>
        <w:ind w:left="142" w:firstLine="0"/>
        <w:jc w:val="both"/>
        <w:rPr>
          <w:sz w:val="28"/>
        </w:rPr>
      </w:pPr>
      <w:r w:rsidRPr="00BB668E">
        <w:rPr>
          <w:sz w:val="28"/>
        </w:rPr>
        <w:t>Согласовать отчёт об исполнении бюджета Плёсского городского поселения за 201</w:t>
      </w:r>
      <w:r w:rsidR="00131692">
        <w:rPr>
          <w:sz w:val="28"/>
        </w:rPr>
        <w:t>7</w:t>
      </w:r>
      <w:r w:rsidRPr="00BB668E">
        <w:rPr>
          <w:sz w:val="28"/>
        </w:rPr>
        <w:t xml:space="preserve"> год.</w:t>
      </w:r>
    </w:p>
    <w:p w:rsidR="00BB668E" w:rsidRPr="00785D40" w:rsidRDefault="0080548C" w:rsidP="00785D40">
      <w:pPr>
        <w:numPr>
          <w:ilvl w:val="1"/>
          <w:numId w:val="7"/>
        </w:numPr>
        <w:ind w:left="142" w:firstLine="0"/>
        <w:jc w:val="both"/>
        <w:rPr>
          <w:sz w:val="28"/>
          <w:szCs w:val="28"/>
        </w:rPr>
      </w:pPr>
      <w:r w:rsidRPr="00785D40">
        <w:rPr>
          <w:sz w:val="28"/>
        </w:rPr>
        <w:t xml:space="preserve">Опубликовать настоящее решение </w:t>
      </w:r>
      <w:r w:rsidRPr="00785D40">
        <w:rPr>
          <w:sz w:val="28"/>
          <w:szCs w:val="28"/>
        </w:rPr>
        <w:t>в</w:t>
      </w:r>
      <w:r w:rsidR="00785D40" w:rsidRPr="00785D40">
        <w:rPr>
          <w:sz w:val="28"/>
          <w:szCs w:val="28"/>
        </w:rPr>
        <w:t xml:space="preserve">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</w:t>
      </w:r>
      <w:r w:rsidR="00355212">
        <w:rPr>
          <w:sz w:val="28"/>
          <w:szCs w:val="28"/>
        </w:rPr>
        <w:t>я.</w:t>
      </w:r>
    </w:p>
    <w:p w:rsidR="0023590E" w:rsidRPr="00785D40" w:rsidRDefault="0023590E" w:rsidP="0023590E">
      <w:pPr>
        <w:ind w:left="720"/>
        <w:jc w:val="both"/>
        <w:rPr>
          <w:sz w:val="28"/>
          <w:szCs w:val="28"/>
        </w:rPr>
      </w:pPr>
    </w:p>
    <w:p w:rsidR="0023590E" w:rsidRPr="00BB668E" w:rsidRDefault="0023590E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E3653" w:rsidRPr="00BB668E" w:rsidRDefault="003E3653">
      <w:pPr>
        <w:rPr>
          <w:sz w:val="28"/>
        </w:rPr>
      </w:pPr>
    </w:p>
    <w:p w:rsidR="006F7EF4" w:rsidRPr="00BB668E" w:rsidRDefault="008F17BC">
      <w:pPr>
        <w:rPr>
          <w:sz w:val="32"/>
        </w:rPr>
      </w:pPr>
      <w:r>
        <w:rPr>
          <w:sz w:val="28"/>
        </w:rPr>
        <w:t xml:space="preserve">   </w:t>
      </w:r>
      <w:proofErr w:type="spellStart"/>
      <w:r w:rsidR="003021DC">
        <w:rPr>
          <w:sz w:val="28"/>
        </w:rPr>
        <w:t>Врип</w:t>
      </w:r>
      <w:proofErr w:type="spellEnd"/>
      <w:r w:rsidR="008F5203">
        <w:rPr>
          <w:sz w:val="28"/>
        </w:rPr>
        <w:t xml:space="preserve"> </w:t>
      </w:r>
      <w:r w:rsidR="00AD6859" w:rsidRPr="00BB668E">
        <w:rPr>
          <w:sz w:val="28"/>
        </w:rPr>
        <w:t>Г</w:t>
      </w:r>
      <w:r w:rsidR="008F5203">
        <w:rPr>
          <w:sz w:val="28"/>
        </w:rPr>
        <w:t>лавы</w:t>
      </w:r>
      <w:r w:rsidR="006F7EF4" w:rsidRPr="00BB668E">
        <w:rPr>
          <w:sz w:val="28"/>
        </w:rPr>
        <w:t xml:space="preserve"> </w:t>
      </w:r>
      <w:r w:rsidR="00BA3C92" w:rsidRPr="00BB668E">
        <w:rPr>
          <w:sz w:val="28"/>
        </w:rPr>
        <w:t>Плёс</w:t>
      </w:r>
      <w:r w:rsidR="006F7EF4" w:rsidRPr="00BB668E">
        <w:rPr>
          <w:sz w:val="28"/>
        </w:rPr>
        <w:t>ского</w:t>
      </w:r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3021DC">
        <w:rPr>
          <w:sz w:val="28"/>
        </w:rPr>
        <w:t xml:space="preserve">                             Н.В. Захаров</w:t>
      </w:r>
      <w:r w:rsidR="0089200B" w:rsidRPr="00BB668E">
        <w:rPr>
          <w:sz w:val="28"/>
        </w:rPr>
        <w:t xml:space="preserve"> </w:t>
      </w:r>
    </w:p>
    <w:sectPr w:rsidR="006F7EF4" w:rsidRPr="00BB668E" w:rsidSect="008920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7314C08"/>
    <w:multiLevelType w:val="multilevel"/>
    <w:tmpl w:val="D52E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22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134D8"/>
    <w:rsid w:val="00061054"/>
    <w:rsid w:val="00075ADA"/>
    <w:rsid w:val="000B4F35"/>
    <w:rsid w:val="000F4159"/>
    <w:rsid w:val="000F5808"/>
    <w:rsid w:val="001118F7"/>
    <w:rsid w:val="00126803"/>
    <w:rsid w:val="00131692"/>
    <w:rsid w:val="00135CF6"/>
    <w:rsid w:val="0014614D"/>
    <w:rsid w:val="00154EC6"/>
    <w:rsid w:val="00192766"/>
    <w:rsid w:val="0019393B"/>
    <w:rsid w:val="001D05AC"/>
    <w:rsid w:val="001D45D3"/>
    <w:rsid w:val="001D4760"/>
    <w:rsid w:val="001E6879"/>
    <w:rsid w:val="0021746E"/>
    <w:rsid w:val="002330AC"/>
    <w:rsid w:val="00235619"/>
    <w:rsid w:val="0023590E"/>
    <w:rsid w:val="00242B9C"/>
    <w:rsid w:val="00247311"/>
    <w:rsid w:val="00270759"/>
    <w:rsid w:val="0028265E"/>
    <w:rsid w:val="00293DE6"/>
    <w:rsid w:val="002D1257"/>
    <w:rsid w:val="002E6800"/>
    <w:rsid w:val="002F26DF"/>
    <w:rsid w:val="003021DC"/>
    <w:rsid w:val="00327A51"/>
    <w:rsid w:val="00355212"/>
    <w:rsid w:val="00374CA4"/>
    <w:rsid w:val="003C3F31"/>
    <w:rsid w:val="003E2F95"/>
    <w:rsid w:val="003E3653"/>
    <w:rsid w:val="003F78A3"/>
    <w:rsid w:val="00400FBB"/>
    <w:rsid w:val="0040419B"/>
    <w:rsid w:val="00443E54"/>
    <w:rsid w:val="00450D54"/>
    <w:rsid w:val="004532F8"/>
    <w:rsid w:val="004D66C9"/>
    <w:rsid w:val="005454E9"/>
    <w:rsid w:val="00554833"/>
    <w:rsid w:val="00563D98"/>
    <w:rsid w:val="005B19C9"/>
    <w:rsid w:val="005B5745"/>
    <w:rsid w:val="005C43ED"/>
    <w:rsid w:val="0066122C"/>
    <w:rsid w:val="006D7B56"/>
    <w:rsid w:val="006E0B38"/>
    <w:rsid w:val="006E6D07"/>
    <w:rsid w:val="006F2FA5"/>
    <w:rsid w:val="006F7EF4"/>
    <w:rsid w:val="007140A0"/>
    <w:rsid w:val="00725226"/>
    <w:rsid w:val="007475A9"/>
    <w:rsid w:val="00772A23"/>
    <w:rsid w:val="00773A29"/>
    <w:rsid w:val="00785D40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8F17BC"/>
    <w:rsid w:val="008F5203"/>
    <w:rsid w:val="00907196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D1E0D"/>
    <w:rsid w:val="00A175F2"/>
    <w:rsid w:val="00A56F29"/>
    <w:rsid w:val="00A76193"/>
    <w:rsid w:val="00A95199"/>
    <w:rsid w:val="00A96BBA"/>
    <w:rsid w:val="00A96C45"/>
    <w:rsid w:val="00AA6F7B"/>
    <w:rsid w:val="00AB080C"/>
    <w:rsid w:val="00AC5F68"/>
    <w:rsid w:val="00AD6859"/>
    <w:rsid w:val="00AD76B0"/>
    <w:rsid w:val="00B114A6"/>
    <w:rsid w:val="00B36824"/>
    <w:rsid w:val="00B76DF0"/>
    <w:rsid w:val="00BA3C92"/>
    <w:rsid w:val="00BB668E"/>
    <w:rsid w:val="00C37035"/>
    <w:rsid w:val="00C501A6"/>
    <w:rsid w:val="00C530AE"/>
    <w:rsid w:val="00C568C8"/>
    <w:rsid w:val="00C72C92"/>
    <w:rsid w:val="00C94302"/>
    <w:rsid w:val="00CC4A12"/>
    <w:rsid w:val="00CC50EC"/>
    <w:rsid w:val="00CE2EC7"/>
    <w:rsid w:val="00CF7D18"/>
    <w:rsid w:val="00D125B3"/>
    <w:rsid w:val="00D20CC8"/>
    <w:rsid w:val="00D243C6"/>
    <w:rsid w:val="00D36F54"/>
    <w:rsid w:val="00D448C7"/>
    <w:rsid w:val="00D64721"/>
    <w:rsid w:val="00D80901"/>
    <w:rsid w:val="00D85225"/>
    <w:rsid w:val="00D94518"/>
    <w:rsid w:val="00DA20DA"/>
    <w:rsid w:val="00DB10B7"/>
    <w:rsid w:val="00E70150"/>
    <w:rsid w:val="00EB3DBC"/>
    <w:rsid w:val="00F22E38"/>
    <w:rsid w:val="00F75C35"/>
    <w:rsid w:val="00F81727"/>
    <w:rsid w:val="00F851E0"/>
    <w:rsid w:val="00F90EBD"/>
    <w:rsid w:val="00FA7E8A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56134-55C7-4AF9-86E0-9F022945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0602-BD6B-43EA-B33A-CCFEC1F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Sovet</cp:lastModifiedBy>
  <cp:revision>7</cp:revision>
  <cp:lastPrinted>2018-04-12T13:39:00Z</cp:lastPrinted>
  <dcterms:created xsi:type="dcterms:W3CDTF">2016-03-25T07:45:00Z</dcterms:created>
  <dcterms:modified xsi:type="dcterms:W3CDTF">2018-04-12T13:39:00Z</dcterms:modified>
</cp:coreProperties>
</file>